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91" w:rsidRDefault="00937177">
      <w:r>
        <w:t xml:space="preserve">Zápis ze školní rady žáků </w:t>
      </w:r>
    </w:p>
    <w:p w:rsidR="00937177" w:rsidRDefault="000146A5" w:rsidP="00937177">
      <w:r>
        <w:t xml:space="preserve">Schůzka ze dne </w:t>
      </w:r>
      <w:r w:rsidR="002542C1">
        <w:t>22.</w:t>
      </w:r>
      <w:r w:rsidR="00711588">
        <w:t xml:space="preserve"> </w:t>
      </w:r>
      <w:r w:rsidR="002542C1">
        <w:t>2.</w:t>
      </w:r>
      <w:r w:rsidR="00711588">
        <w:t xml:space="preserve"> </w:t>
      </w:r>
      <w:r w:rsidR="002542C1">
        <w:t>2022</w:t>
      </w:r>
    </w:p>
    <w:p w:rsidR="00937177" w:rsidRPr="00937177" w:rsidRDefault="00937177" w:rsidP="00937177">
      <w:pPr>
        <w:rPr>
          <w:sz w:val="16"/>
          <w:szCs w:val="16"/>
        </w:rPr>
      </w:pPr>
    </w:p>
    <w:p w:rsidR="002542C1" w:rsidRDefault="000146A5" w:rsidP="00937177">
      <w:r>
        <w:t>1/ Kontrola řešení problémů z minulé rady starších žáků –</w:t>
      </w:r>
      <w:r w:rsidR="002542C1">
        <w:t xml:space="preserve"> prodejna „bufet“ v řešení</w:t>
      </w:r>
    </w:p>
    <w:p w:rsidR="002542C1" w:rsidRDefault="002542C1" w:rsidP="00937177">
      <w:r>
        <w:t>2/ Projekt J. A. K – zhodnocení (fajn akce, odpočinek od učení, hodnocení ve výtvarné soutěži)</w:t>
      </w:r>
    </w:p>
    <w:p w:rsidR="00937177" w:rsidRDefault="002542C1" w:rsidP="00937177">
      <w:r>
        <w:t>3</w:t>
      </w:r>
      <w:r w:rsidR="00937177">
        <w:t>/ Připomínky zástupců tříd:</w:t>
      </w:r>
    </w:p>
    <w:p w:rsidR="00801F01" w:rsidRDefault="002542C1" w:rsidP="00801F01">
      <w:pPr>
        <w:pStyle w:val="Odstavecseseznamem"/>
        <w:numPr>
          <w:ilvl w:val="0"/>
          <w:numId w:val="4"/>
        </w:numPr>
      </w:pPr>
      <w:r>
        <w:t>Dotaz na konání vodáckého kurzu</w:t>
      </w:r>
    </w:p>
    <w:p w:rsidR="002542C1" w:rsidRDefault="002542C1" w:rsidP="00801F01">
      <w:pPr>
        <w:pStyle w:val="Odstavecseseznamem"/>
        <w:numPr>
          <w:ilvl w:val="0"/>
          <w:numId w:val="4"/>
        </w:numPr>
      </w:pPr>
      <w:r>
        <w:t>Realizace výjezdů na Slovensko, Ukrajina apod. 8.</w:t>
      </w:r>
      <w:r w:rsidR="00711588">
        <w:t xml:space="preserve"> </w:t>
      </w:r>
      <w:r>
        <w:t>A</w:t>
      </w:r>
    </w:p>
    <w:p w:rsidR="002542C1" w:rsidRDefault="002542C1" w:rsidP="00801F01">
      <w:pPr>
        <w:pStyle w:val="Odstavecseseznamem"/>
        <w:numPr>
          <w:ilvl w:val="0"/>
          <w:numId w:val="4"/>
        </w:numPr>
      </w:pPr>
      <w:r>
        <w:t>Nová tabule 7. třída – vyřešeno</w:t>
      </w:r>
    </w:p>
    <w:p w:rsidR="002542C1" w:rsidRDefault="002542C1" w:rsidP="00801F01">
      <w:pPr>
        <w:pStyle w:val="Odstavecseseznamem"/>
        <w:numPr>
          <w:ilvl w:val="0"/>
          <w:numId w:val="4"/>
        </w:numPr>
      </w:pPr>
      <w:r>
        <w:t>Hodnocení učitelů – 6.</w:t>
      </w:r>
      <w:r w:rsidR="00711588">
        <w:t xml:space="preserve"> </w:t>
      </w:r>
      <w:r>
        <w:t>B</w:t>
      </w:r>
    </w:p>
    <w:p w:rsidR="002542C1" w:rsidRDefault="002542C1" w:rsidP="00801F01">
      <w:pPr>
        <w:pStyle w:val="Odstavecseseznamem"/>
        <w:numPr>
          <w:ilvl w:val="0"/>
          <w:numId w:val="4"/>
        </w:numPr>
      </w:pPr>
      <w:r>
        <w:t>Nefunkční světlo na dámských záchodech</w:t>
      </w:r>
    </w:p>
    <w:p w:rsidR="00801F01" w:rsidRDefault="002542C1" w:rsidP="00711588">
      <w:pPr>
        <w:pStyle w:val="Odstavecseseznamem"/>
        <w:numPr>
          <w:ilvl w:val="0"/>
          <w:numId w:val="4"/>
        </w:numPr>
      </w:pPr>
      <w:r>
        <w:t>Rozviklané židle ve VV</w:t>
      </w:r>
    </w:p>
    <w:p w:rsidR="001B6369" w:rsidRDefault="001B6369" w:rsidP="001B6369">
      <w:pPr>
        <w:pStyle w:val="Odstavecseseznamem"/>
      </w:pPr>
    </w:p>
    <w:p w:rsidR="00217832" w:rsidRDefault="001B6369" w:rsidP="001B6369">
      <w:r>
        <w:t xml:space="preserve">4/ Informace ředitelky školy: </w:t>
      </w:r>
    </w:p>
    <w:p w:rsidR="00AE4E39" w:rsidRDefault="002542C1" w:rsidP="008273AC">
      <w:pPr>
        <w:pStyle w:val="Odstavecseseznamem"/>
        <w:numPr>
          <w:ilvl w:val="0"/>
          <w:numId w:val="3"/>
        </w:numPr>
      </w:pPr>
      <w:r>
        <w:t>Chystaný projekt finanční gramotnosti</w:t>
      </w:r>
    </w:p>
    <w:p w:rsidR="00AE4E39" w:rsidRDefault="002542C1" w:rsidP="008273AC">
      <w:pPr>
        <w:pStyle w:val="Odstavecseseznamem"/>
        <w:numPr>
          <w:ilvl w:val="0"/>
          <w:numId w:val="3"/>
        </w:numPr>
      </w:pPr>
      <w:r>
        <w:t>Organizace seznámení dětí z MŠ se školou 8. třídy</w:t>
      </w:r>
    </w:p>
    <w:p w:rsidR="00AE4E39" w:rsidRDefault="002542C1" w:rsidP="008273AC">
      <w:pPr>
        <w:pStyle w:val="Odstavecseseznamem"/>
        <w:numPr>
          <w:ilvl w:val="0"/>
          <w:numId w:val="3"/>
        </w:numPr>
      </w:pPr>
      <w:r>
        <w:t>Školní ples 29.</w:t>
      </w:r>
      <w:r w:rsidR="00711588">
        <w:t xml:space="preserve"> </w:t>
      </w:r>
      <w:r>
        <w:t>4. – pomoc s organizací akce 9. třídy</w:t>
      </w:r>
    </w:p>
    <w:p w:rsidR="00AE4E39" w:rsidRDefault="002542C1" w:rsidP="00AE4E39">
      <w:pPr>
        <w:pStyle w:val="Odstavecseseznamem"/>
        <w:numPr>
          <w:ilvl w:val="0"/>
          <w:numId w:val="3"/>
        </w:numPr>
      </w:pPr>
      <w:r>
        <w:t>Obědy – varianta s tácy – polévka + druhé jídlo</w:t>
      </w:r>
    </w:p>
    <w:p w:rsidR="00AE4E39" w:rsidRDefault="002542C1" w:rsidP="008273AC">
      <w:pPr>
        <w:pStyle w:val="Odstavecseseznamem"/>
        <w:numPr>
          <w:ilvl w:val="0"/>
          <w:numId w:val="3"/>
        </w:numPr>
      </w:pPr>
      <w:r>
        <w:t>Ničení nábytku nejen v učebně výtvarné výchovy</w:t>
      </w:r>
    </w:p>
    <w:p w:rsidR="002542C1" w:rsidRDefault="002542C1" w:rsidP="001B6369">
      <w:bookmarkStart w:id="0" w:name="_GoBack"/>
      <w:bookmarkEnd w:id="0"/>
    </w:p>
    <w:p w:rsidR="001B6369" w:rsidRDefault="00A77C40" w:rsidP="001B6369">
      <w:r>
        <w:t>D</w:t>
      </w:r>
      <w:r w:rsidR="00AE4E39">
        <w:t xml:space="preserve">alší schůzka: </w:t>
      </w:r>
      <w:r w:rsidR="00CD5854">
        <w:t>8. března</w:t>
      </w:r>
      <w:r w:rsidR="00AE4E39">
        <w:t xml:space="preserve"> 2022</w:t>
      </w:r>
    </w:p>
    <w:p w:rsidR="00937177" w:rsidRDefault="00937177" w:rsidP="00937177">
      <w:pPr>
        <w:rPr>
          <w:b/>
          <w:bCs/>
        </w:rPr>
      </w:pPr>
    </w:p>
    <w:p w:rsidR="00937177" w:rsidRDefault="008273AC" w:rsidP="00937177">
      <w:r>
        <w:t xml:space="preserve">Zapsala: </w:t>
      </w:r>
      <w:r w:rsidR="00AE4E39">
        <w:t>Jana Štěpánková</w:t>
      </w:r>
    </w:p>
    <w:sectPr w:rsidR="0093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BC8"/>
    <w:multiLevelType w:val="hybridMultilevel"/>
    <w:tmpl w:val="56CC3C04"/>
    <w:lvl w:ilvl="0" w:tplc="1E088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680E"/>
    <w:multiLevelType w:val="hybridMultilevel"/>
    <w:tmpl w:val="F2A430F6"/>
    <w:lvl w:ilvl="0" w:tplc="9B0231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77"/>
    <w:rsid w:val="000146A5"/>
    <w:rsid w:val="001B6369"/>
    <w:rsid w:val="00217832"/>
    <w:rsid w:val="002542C1"/>
    <w:rsid w:val="006A2049"/>
    <w:rsid w:val="00711588"/>
    <w:rsid w:val="00724737"/>
    <w:rsid w:val="00801F01"/>
    <w:rsid w:val="008273AC"/>
    <w:rsid w:val="00913AD5"/>
    <w:rsid w:val="00937177"/>
    <w:rsid w:val="009D4A38"/>
    <w:rsid w:val="00A56A6B"/>
    <w:rsid w:val="00A77C40"/>
    <w:rsid w:val="00AE4E39"/>
    <w:rsid w:val="00C60144"/>
    <w:rsid w:val="00CD5854"/>
    <w:rsid w:val="00DD536C"/>
    <w:rsid w:val="00E825F4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4F84"/>
  <w15:chartTrackingRefBased/>
  <w15:docId w15:val="{29DE3E96-1287-4EBA-8AD4-EAB2417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937177"/>
  </w:style>
  <w:style w:type="paragraph" w:styleId="Textbubliny">
    <w:name w:val="Balloon Text"/>
    <w:basedOn w:val="Normln"/>
    <w:link w:val="TextbublinyChar"/>
    <w:uiPriority w:val="99"/>
    <w:semiHidden/>
    <w:unhideWhenUsed/>
    <w:rsid w:val="0071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4</cp:revision>
  <cp:lastPrinted>2022-03-08T07:34:00Z</cp:lastPrinted>
  <dcterms:created xsi:type="dcterms:W3CDTF">2022-02-24T14:39:00Z</dcterms:created>
  <dcterms:modified xsi:type="dcterms:W3CDTF">2022-03-08T07:34:00Z</dcterms:modified>
</cp:coreProperties>
</file>